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8A" w:rsidRPr="00AF678A" w:rsidRDefault="00FC1710" w:rsidP="00AF678A">
      <w:pPr>
        <w:tabs>
          <w:tab w:val="left" w:pos="709"/>
        </w:tabs>
        <w:spacing w:after="0" w:line="240" w:lineRule="auto"/>
        <w:ind w:firstLineChars="125" w:firstLine="27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2771775</wp:posOffset>
            </wp:positionH>
            <wp:positionV relativeFrom="margin">
              <wp:posOffset>8890</wp:posOffset>
            </wp:positionV>
            <wp:extent cx="523875" cy="609600"/>
            <wp:effectExtent l="0" t="0" r="9525" b="0"/>
            <wp:wrapSquare wrapText="bothSides"/>
            <wp:docPr id="2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78A" w:rsidRPr="00AF678A" w:rsidRDefault="00AF678A" w:rsidP="00AF6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ar-SA"/>
        </w:rPr>
      </w:pPr>
    </w:p>
    <w:p w:rsidR="00AF678A" w:rsidRPr="00AF678A" w:rsidRDefault="00AF678A" w:rsidP="00AF6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78A" w:rsidRPr="00AF678A" w:rsidRDefault="00AF678A" w:rsidP="00AF6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F678A" w:rsidRPr="00AF678A" w:rsidRDefault="00AF678A" w:rsidP="00AF6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78A">
        <w:rPr>
          <w:rFonts w:ascii="Times New Roman" w:hAnsi="Times New Roman"/>
          <w:b/>
          <w:sz w:val="28"/>
          <w:szCs w:val="28"/>
        </w:rPr>
        <w:t>АДМИНИСТРАЦИЯ</w:t>
      </w:r>
    </w:p>
    <w:p w:rsidR="00AF678A" w:rsidRPr="00AF678A" w:rsidRDefault="00AF678A" w:rsidP="00AF67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678A">
        <w:rPr>
          <w:rFonts w:ascii="Times New Roman" w:hAnsi="Times New Roman"/>
          <w:b/>
          <w:sz w:val="28"/>
          <w:szCs w:val="28"/>
        </w:rPr>
        <w:t>СЕЛЬСКОГО ПОСЕЛЕНИЯ ЛОКОСОВО</w:t>
      </w:r>
    </w:p>
    <w:p w:rsidR="00AF678A" w:rsidRPr="00AF678A" w:rsidRDefault="00AF678A" w:rsidP="00AF678A">
      <w:pPr>
        <w:tabs>
          <w:tab w:val="center" w:pos="4677"/>
          <w:tab w:val="left" w:pos="6864"/>
        </w:tabs>
        <w:spacing w:after="0" w:line="240" w:lineRule="auto"/>
        <w:ind w:firstLine="709"/>
        <w:jc w:val="center"/>
        <w:rPr>
          <w:rFonts w:ascii="Times New Roman" w:eastAsia="SimSun" w:hAnsi="Times New Roman"/>
          <w:sz w:val="28"/>
          <w:szCs w:val="28"/>
        </w:rPr>
      </w:pPr>
      <w:r w:rsidRPr="00AF678A">
        <w:rPr>
          <w:rFonts w:ascii="Times New Roman" w:hAnsi="Times New Roman"/>
          <w:sz w:val="28"/>
          <w:szCs w:val="28"/>
        </w:rPr>
        <w:t>Сургутского муниципального района</w:t>
      </w:r>
    </w:p>
    <w:p w:rsidR="00AF678A" w:rsidRPr="00AF678A" w:rsidRDefault="00AF678A" w:rsidP="00AF67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F678A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AF678A" w:rsidRPr="00AF678A" w:rsidRDefault="00AF678A" w:rsidP="00AF67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678A" w:rsidRPr="00AF678A" w:rsidRDefault="00AF678A" w:rsidP="00AF6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78A">
        <w:rPr>
          <w:rFonts w:ascii="Times New Roman" w:hAnsi="Times New Roman"/>
          <w:b/>
          <w:sz w:val="28"/>
          <w:szCs w:val="28"/>
        </w:rPr>
        <w:t>ПОСТАНОВЛЕНИЕ</w:t>
      </w:r>
    </w:p>
    <w:p w:rsidR="00AF678A" w:rsidRPr="00AF678A" w:rsidRDefault="00AF678A" w:rsidP="00AF67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678A" w:rsidRPr="00AF678A" w:rsidRDefault="00AF678A" w:rsidP="00AF67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678A" w:rsidRPr="00AF678A" w:rsidRDefault="00AF678A" w:rsidP="00AF6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78A" w:rsidRPr="00AF678A" w:rsidRDefault="00AF678A" w:rsidP="00AF67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78A">
        <w:rPr>
          <w:rFonts w:ascii="Times New Roman" w:hAnsi="Times New Roman"/>
          <w:sz w:val="24"/>
          <w:szCs w:val="24"/>
        </w:rPr>
        <w:t>«</w:t>
      </w:r>
      <w:r w:rsidR="00466FAC">
        <w:rPr>
          <w:rFonts w:ascii="Times New Roman" w:hAnsi="Times New Roman"/>
          <w:sz w:val="24"/>
          <w:szCs w:val="24"/>
        </w:rPr>
        <w:t>13</w:t>
      </w:r>
      <w:r w:rsidRPr="00AF678A">
        <w:rPr>
          <w:rFonts w:ascii="Times New Roman" w:hAnsi="Times New Roman"/>
          <w:sz w:val="24"/>
          <w:szCs w:val="24"/>
        </w:rPr>
        <w:t xml:space="preserve">» </w:t>
      </w:r>
      <w:r w:rsidR="00466FAC">
        <w:rPr>
          <w:rFonts w:ascii="Times New Roman" w:hAnsi="Times New Roman"/>
          <w:sz w:val="24"/>
          <w:szCs w:val="24"/>
        </w:rPr>
        <w:t>июня</w:t>
      </w:r>
      <w:r w:rsidRPr="00AF678A">
        <w:rPr>
          <w:rFonts w:ascii="Times New Roman" w:hAnsi="Times New Roman"/>
          <w:sz w:val="24"/>
          <w:szCs w:val="24"/>
        </w:rPr>
        <w:t xml:space="preserve"> 2024 года</w:t>
      </w:r>
      <w:r w:rsidRPr="00AF678A">
        <w:rPr>
          <w:rFonts w:ascii="Times New Roman" w:hAnsi="Times New Roman"/>
          <w:sz w:val="24"/>
          <w:szCs w:val="24"/>
        </w:rPr>
        <w:tab/>
      </w:r>
      <w:r w:rsidRPr="00AF678A">
        <w:rPr>
          <w:rFonts w:ascii="Times New Roman" w:hAnsi="Times New Roman"/>
          <w:sz w:val="24"/>
          <w:szCs w:val="24"/>
        </w:rPr>
        <w:tab/>
      </w:r>
      <w:r w:rsidRPr="00AF678A"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  <w:r w:rsidR="00466FAC">
        <w:rPr>
          <w:rFonts w:ascii="Times New Roman" w:hAnsi="Times New Roman"/>
          <w:sz w:val="24"/>
          <w:szCs w:val="24"/>
        </w:rPr>
        <w:t xml:space="preserve">  </w:t>
      </w:r>
      <w:r w:rsidRPr="00AF678A">
        <w:rPr>
          <w:rFonts w:ascii="Times New Roman" w:hAnsi="Times New Roman"/>
          <w:sz w:val="24"/>
          <w:szCs w:val="24"/>
        </w:rPr>
        <w:t xml:space="preserve">№ </w:t>
      </w:r>
      <w:r w:rsidR="00466FAC">
        <w:rPr>
          <w:rFonts w:ascii="Times New Roman" w:hAnsi="Times New Roman"/>
          <w:sz w:val="24"/>
          <w:szCs w:val="24"/>
        </w:rPr>
        <w:t>31-нпа</w:t>
      </w:r>
    </w:p>
    <w:p w:rsidR="00AF678A" w:rsidRPr="00AF678A" w:rsidRDefault="00AF678A" w:rsidP="00AF67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78A">
        <w:rPr>
          <w:rFonts w:ascii="Times New Roman" w:hAnsi="Times New Roman"/>
          <w:sz w:val="24"/>
          <w:szCs w:val="24"/>
        </w:rPr>
        <w:t xml:space="preserve">    с. Локосово</w:t>
      </w:r>
    </w:p>
    <w:p w:rsidR="00C61B74" w:rsidRPr="00C61B74" w:rsidRDefault="00C61B74" w:rsidP="00AF678A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Style w:val="aa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02"/>
      </w:tblGrid>
      <w:tr w:rsidR="00D66F96" w:rsidTr="00624FA2">
        <w:tc>
          <w:tcPr>
            <w:tcW w:w="5920" w:type="dxa"/>
          </w:tcPr>
          <w:p w:rsidR="00D66F96" w:rsidRDefault="00D66F96" w:rsidP="00624FA2">
            <w:pPr>
              <w:pStyle w:val="HEADERTEXT"/>
              <w:ind w:right="46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66F9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изменений в постановление администрации сельского поселения Локосово от 10.08.2020</w:t>
            </w:r>
            <w:r w:rsidR="006C530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года №</w:t>
            </w:r>
            <w:r w:rsidRPr="00D66F9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71-нпа «Об утверждении Положения об установлении</w:t>
            </w:r>
            <w:r w:rsidR="00182D7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D66F9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системы</w:t>
            </w:r>
            <w:r w:rsidR="00AF678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D66F9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оплаты труда работников муниципального</w:t>
            </w:r>
            <w:r w:rsidR="006C530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D66F9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казенного учреждения</w:t>
            </w:r>
            <w:r w:rsidR="00AF678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D66F9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культуры, подведомственного администрации сельского поселения Локосово»</w:t>
            </w:r>
          </w:p>
        </w:tc>
        <w:tc>
          <w:tcPr>
            <w:tcW w:w="4502" w:type="dxa"/>
          </w:tcPr>
          <w:p w:rsidR="00D66F96" w:rsidRDefault="00D66F96" w:rsidP="00AF678A">
            <w:pPr>
              <w:pStyle w:val="HEADERTEXT"/>
              <w:ind w:right="4818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392EA6" w:rsidRDefault="00392EA6" w:rsidP="00CC41DE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182D71" w:rsidRDefault="00182D71" w:rsidP="00CC41DE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4775D4" w:rsidRPr="00CD2555" w:rsidRDefault="004775D4" w:rsidP="00AF67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55">
        <w:rPr>
          <w:rFonts w:ascii="Times New Roman" w:hAnsi="Times New Roman" w:cs="Times New Roman"/>
          <w:sz w:val="28"/>
          <w:szCs w:val="28"/>
        </w:rPr>
        <w:t>В</w:t>
      </w:r>
      <w:r w:rsidR="00AF678A">
        <w:rPr>
          <w:rFonts w:ascii="Times New Roman" w:hAnsi="Times New Roman" w:cs="Times New Roman"/>
          <w:sz w:val="28"/>
          <w:szCs w:val="28"/>
        </w:rPr>
        <w:tab/>
      </w:r>
      <w:r w:rsidRPr="00CD2555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Pr="00CD2555">
        <w:rPr>
          <w:rFonts w:ascii="Times New Roman" w:hAnsi="Times New Roman" w:cs="Times New Roman"/>
          <w:sz w:val="28"/>
          <w:szCs w:val="28"/>
        </w:rPr>
        <w:fldChar w:fldCharType="begin"/>
      </w:r>
      <w:r w:rsidRPr="00CD2555">
        <w:rPr>
          <w:rFonts w:ascii="Times New Roman" w:hAnsi="Times New Roman" w:cs="Times New Roman"/>
          <w:sz w:val="28"/>
          <w:szCs w:val="28"/>
        </w:rPr>
        <w:instrText xml:space="preserve"> HYPERLINK "kodeks://link/d?nd=901807664&amp;point=mark=000000000000000000000000000000000000000000000000008Q40M3"\o"’’Трудовой кодекс Российской Федерации (с изменениями на 16 декабря 2019 года)’’</w:instrText>
      </w:r>
    </w:p>
    <w:p w:rsidR="004775D4" w:rsidRPr="00CD2555" w:rsidRDefault="004775D4" w:rsidP="00AF67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55">
        <w:rPr>
          <w:rFonts w:ascii="Times New Roman" w:hAnsi="Times New Roman" w:cs="Times New Roman"/>
          <w:sz w:val="28"/>
          <w:szCs w:val="28"/>
        </w:rPr>
        <w:instrText>Кодекс РФ от 30.12.2001 N 197-ФЗ</w:instrText>
      </w:r>
    </w:p>
    <w:p w:rsidR="006C5305" w:rsidRDefault="004775D4" w:rsidP="00AF67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55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01.01.2020)"</w:instrText>
      </w:r>
      <w:r w:rsidR="009E7BD2" w:rsidRPr="00CD2555">
        <w:rPr>
          <w:rFonts w:ascii="Times New Roman" w:hAnsi="Times New Roman" w:cs="Times New Roman"/>
          <w:sz w:val="28"/>
          <w:szCs w:val="28"/>
        </w:rPr>
      </w:r>
      <w:r w:rsidRPr="00CD2555">
        <w:rPr>
          <w:rFonts w:ascii="Times New Roman" w:hAnsi="Times New Roman" w:cs="Times New Roman"/>
          <w:sz w:val="28"/>
          <w:szCs w:val="28"/>
        </w:rPr>
        <w:fldChar w:fldCharType="separate"/>
      </w:r>
      <w:r w:rsidRPr="00CD2555">
        <w:rPr>
          <w:rFonts w:ascii="Times New Roman" w:hAnsi="Times New Roman" w:cs="Times New Roman"/>
          <w:sz w:val="28"/>
          <w:szCs w:val="28"/>
        </w:rPr>
        <w:t xml:space="preserve">статьёй 144 Трудового кодекса Российской Федерации </w:t>
      </w:r>
      <w:r w:rsidRPr="00CD2555">
        <w:rPr>
          <w:rFonts w:ascii="Times New Roman" w:hAnsi="Times New Roman" w:cs="Times New Roman"/>
          <w:sz w:val="28"/>
          <w:szCs w:val="28"/>
        </w:rPr>
        <w:fldChar w:fldCharType="end"/>
      </w:r>
      <w:r w:rsidRPr="00CD255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D2555" w:rsidRPr="00CD2555">
        <w:rPr>
          <w:rFonts w:ascii="Times New Roman" w:hAnsi="Times New Roman" w:cs="Times New Roman"/>
          <w:sz w:val="28"/>
          <w:szCs w:val="28"/>
        </w:rPr>
        <w:t>упорядочения</w:t>
      </w:r>
      <w:r w:rsidRPr="00CD2555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CD2555" w:rsidRPr="00CD255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CD2555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культуры</w:t>
      </w:r>
      <w:r w:rsidR="007B5208">
        <w:rPr>
          <w:rFonts w:ascii="Times New Roman" w:hAnsi="Times New Roman" w:cs="Times New Roman"/>
          <w:sz w:val="28"/>
          <w:szCs w:val="28"/>
        </w:rPr>
        <w:t xml:space="preserve"> «Локосовский центр досуга и творчества»</w:t>
      </w:r>
      <w:r w:rsidR="00CD2555" w:rsidRPr="00CD2555">
        <w:rPr>
          <w:rFonts w:ascii="Times New Roman" w:hAnsi="Times New Roman" w:cs="Times New Roman"/>
          <w:sz w:val="28"/>
          <w:szCs w:val="28"/>
        </w:rPr>
        <w:t>, подведомственного администрации</w:t>
      </w:r>
      <w:r w:rsidRPr="00CD2555">
        <w:rPr>
          <w:rFonts w:ascii="Times New Roman" w:hAnsi="Times New Roman" w:cs="Times New Roman"/>
          <w:sz w:val="28"/>
          <w:szCs w:val="28"/>
        </w:rPr>
        <w:t xml:space="preserve"> сельского поселения Локосово</w:t>
      </w:r>
      <w:r w:rsidR="006C5305">
        <w:rPr>
          <w:rFonts w:ascii="Times New Roman" w:hAnsi="Times New Roman" w:cs="Times New Roman"/>
          <w:sz w:val="28"/>
          <w:szCs w:val="28"/>
        </w:rPr>
        <w:t>:</w:t>
      </w:r>
    </w:p>
    <w:p w:rsidR="006640D9" w:rsidRPr="006C5305" w:rsidRDefault="006C5305" w:rsidP="00AF678A">
      <w:pPr>
        <w:pStyle w:val="HEADERTEX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30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640D9" w:rsidRPr="006C5305">
        <w:rPr>
          <w:rFonts w:ascii="Times New Roman" w:hAnsi="Times New Roman" w:cs="Times New Roman"/>
          <w:color w:val="auto"/>
          <w:sz w:val="28"/>
          <w:szCs w:val="28"/>
        </w:rPr>
        <w:t xml:space="preserve">нести </w:t>
      </w:r>
      <w:r w:rsidR="0005099A" w:rsidRPr="006C530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B443B" w:rsidRPr="006C5305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к </w:t>
      </w:r>
      <w:r w:rsidR="0005099A" w:rsidRPr="006C5305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CB443B" w:rsidRPr="006C5305">
        <w:rPr>
          <w:rFonts w:ascii="Times New Roman" w:hAnsi="Times New Roman" w:cs="Times New Roman"/>
          <w:color w:val="auto"/>
          <w:sz w:val="28"/>
          <w:szCs w:val="28"/>
        </w:rPr>
        <w:t>ю администрации</w:t>
      </w:r>
      <w:r w:rsidR="0005099A" w:rsidRPr="006C53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53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C65936" w:rsidRPr="006C5305">
        <w:rPr>
          <w:rFonts w:ascii="Times New Roman" w:hAnsi="Times New Roman" w:cs="Times New Roman"/>
          <w:bCs/>
          <w:color w:val="auto"/>
          <w:sz w:val="28"/>
          <w:szCs w:val="28"/>
        </w:rPr>
        <w:t>Локосово от 10.08.2020</w:t>
      </w:r>
      <w:r w:rsidRPr="006C53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71-нпа «</w:t>
      </w:r>
      <w:r w:rsidR="00C65936" w:rsidRPr="006C5305">
        <w:rPr>
          <w:rFonts w:ascii="Times New Roman" w:hAnsi="Times New Roman" w:cs="Times New Roman"/>
          <w:bCs/>
          <w:color w:val="auto"/>
          <w:sz w:val="28"/>
          <w:szCs w:val="28"/>
        </w:rPr>
        <w:t>Об утверждении</w:t>
      </w:r>
      <w:r w:rsidRPr="006C53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Положения</w:t>
      </w:r>
      <w:r w:rsidR="00C659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C5305">
        <w:rPr>
          <w:rFonts w:ascii="Times New Roman" w:hAnsi="Times New Roman" w:cs="Times New Roman"/>
          <w:bCs/>
          <w:color w:val="auto"/>
          <w:sz w:val="28"/>
          <w:szCs w:val="28"/>
        </w:rPr>
        <w:t>об установлении системы</w:t>
      </w:r>
      <w:r w:rsidR="00C659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C5305">
        <w:rPr>
          <w:rFonts w:ascii="Times New Roman" w:hAnsi="Times New Roman" w:cs="Times New Roman"/>
          <w:bCs/>
          <w:color w:val="auto"/>
          <w:sz w:val="28"/>
          <w:szCs w:val="28"/>
        </w:rPr>
        <w:t>оплаты</w:t>
      </w:r>
      <w:r w:rsidR="00C659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C5305">
        <w:rPr>
          <w:rFonts w:ascii="Times New Roman" w:hAnsi="Times New Roman" w:cs="Times New Roman"/>
          <w:bCs/>
          <w:color w:val="auto"/>
          <w:sz w:val="28"/>
          <w:szCs w:val="28"/>
        </w:rPr>
        <w:t>труда</w:t>
      </w:r>
      <w:r w:rsidR="00C659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C5305">
        <w:rPr>
          <w:rFonts w:ascii="Times New Roman" w:hAnsi="Times New Roman" w:cs="Times New Roman"/>
          <w:bCs/>
          <w:color w:val="auto"/>
          <w:sz w:val="28"/>
          <w:szCs w:val="28"/>
        </w:rPr>
        <w:t>работников</w:t>
      </w:r>
      <w:r w:rsidR="00C659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C530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казенного учреждения</w:t>
      </w:r>
      <w:r w:rsidR="00C659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C5305">
        <w:rPr>
          <w:rFonts w:ascii="Times New Roman" w:hAnsi="Times New Roman" w:cs="Times New Roman"/>
          <w:bCs/>
          <w:color w:val="auto"/>
          <w:sz w:val="28"/>
          <w:szCs w:val="28"/>
        </w:rPr>
        <w:t>культуры, подведомственного</w:t>
      </w:r>
      <w:r w:rsidR="00C659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C530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C659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C5305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Локосово»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40D9" w:rsidRPr="006C5305">
        <w:rPr>
          <w:rFonts w:ascii="Times New Roman" w:hAnsi="Times New Roman" w:cs="Times New Roman"/>
          <w:color w:val="auto"/>
          <w:sz w:val="28"/>
          <w:szCs w:val="28"/>
        </w:rPr>
        <w:t>следующие изменения:</w:t>
      </w:r>
    </w:p>
    <w:p w:rsidR="000D2B30" w:rsidRDefault="000D2B30" w:rsidP="00AF678A">
      <w:pPr>
        <w:pStyle w:val="FORMATTEX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326"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5326">
        <w:rPr>
          <w:rFonts w:ascii="Times New Roman" w:hAnsi="Times New Roman" w:cs="Times New Roman"/>
          <w:sz w:val="28"/>
          <w:szCs w:val="28"/>
        </w:rPr>
        <w:t xml:space="preserve"> в пункте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5326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BC5326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="00D66F96"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r w:rsidRPr="00BC5326">
        <w:rPr>
          <w:rFonts w:ascii="Times New Roman" w:hAnsi="Times New Roman" w:cs="Times New Roman"/>
          <w:sz w:val="28"/>
          <w:szCs w:val="28"/>
        </w:rPr>
        <w:t>редакции</w:t>
      </w:r>
      <w:r w:rsidR="006C5305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6C5305" w:rsidRDefault="006C5305" w:rsidP="00AF678A">
      <w:pPr>
        <w:pStyle w:val="FORMATTEX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326">
        <w:rPr>
          <w:rFonts w:ascii="Times New Roman" w:hAnsi="Times New Roman" w:cs="Times New Roman"/>
          <w:sz w:val="28"/>
          <w:szCs w:val="28"/>
        </w:rPr>
        <w:t xml:space="preserve">Таблицу 2 в пункте 14 Положения </w:t>
      </w:r>
      <w:r w:rsidRPr="00BC5326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редакции согласно приложению 2 к настоящему постановлению.</w:t>
      </w:r>
    </w:p>
    <w:p w:rsidR="00D4596B" w:rsidRDefault="00D4596B" w:rsidP="00AF678A">
      <w:pPr>
        <w:pStyle w:val="FORMATTEXT"/>
        <w:numPr>
          <w:ilvl w:val="1"/>
          <w:numId w:val="6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Абзац 5 пункта 3 изложить в новой редакции</w:t>
      </w:r>
      <w:r w:rsidRPr="00C64B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596B" w:rsidRDefault="00D4596B" w:rsidP="00466FA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«молодой специалист – гражданин Российской Федерации в возрасте до 35 лет включительно </w:t>
      </w:r>
      <w:r w:rsidRPr="0092538A">
        <w:rPr>
          <w:rFonts w:ascii="Times New Roman" w:hAnsi="Times New Roman"/>
          <w:color w:val="000000"/>
          <w:sz w:val="28"/>
          <w:szCs w:val="28"/>
        </w:rPr>
        <w:t>(за исключением случаев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2538A">
        <w:rPr>
          <w:rFonts w:ascii="Times New Roman" w:hAnsi="Times New Roman"/>
          <w:color w:val="000000"/>
          <w:sz w:val="28"/>
          <w:szCs w:val="28"/>
        </w:rPr>
        <w:t>предусмотренных ч. 3 ст. 6 Федерального закона от 30.12.2020 № 489-ФЗ «О молодежной политике в Российской Федерации»)</w:t>
      </w:r>
      <w:r>
        <w:rPr>
          <w:rFonts w:ascii="Times New Roman" w:hAnsi="Times New Roman"/>
          <w:color w:val="000000"/>
          <w:sz w:val="28"/>
          <w:szCs w:val="28"/>
        </w:rPr>
        <w:t xml:space="preserve">, завершивший обучение по основным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профессиональным образовательным программам и (или) по программам профессионального обучения,</w:t>
      </w:r>
      <w:r w:rsidR="00466F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впервые устраивающийся на работу в соответствии с полученной квалификацией,</w:t>
      </w:r>
      <w:r w:rsidR="001A67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том числе имеющий трудовой стаж, полученный в период обучения по основным профессиональным образовательным </w:t>
      </w:r>
      <w:r w:rsidR="00577C16">
        <w:rPr>
          <w:rFonts w:ascii="Times New Roman" w:hAnsi="Times New Roman"/>
          <w:color w:val="000000"/>
          <w:sz w:val="28"/>
          <w:szCs w:val="28"/>
        </w:rPr>
        <w:t>программам</w:t>
      </w:r>
      <w:r>
        <w:rPr>
          <w:rFonts w:ascii="Times New Roman" w:hAnsi="Times New Roman"/>
          <w:color w:val="000000"/>
          <w:sz w:val="28"/>
          <w:szCs w:val="28"/>
        </w:rPr>
        <w:t xml:space="preserve"> и (или) по программам профессионального обучения;».</w:t>
      </w:r>
    </w:p>
    <w:p w:rsidR="00D4596B" w:rsidRPr="006C5305" w:rsidRDefault="00D4596B" w:rsidP="00AF678A">
      <w:pPr>
        <w:pStyle w:val="FORMATTEXT"/>
        <w:numPr>
          <w:ilvl w:val="1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C5305">
        <w:rPr>
          <w:rFonts w:ascii="Times New Roman" w:hAnsi="Times New Roman" w:cs="Times New Roman"/>
          <w:sz w:val="28"/>
          <w:szCs w:val="28"/>
        </w:rPr>
        <w:t>Пункт 38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5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6C530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D4596B" w:rsidRDefault="00D4596B" w:rsidP="00466FA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«38. </w:t>
      </w:r>
      <w:r w:rsidRPr="0042039F">
        <w:rPr>
          <w:rFonts w:ascii="Times New Roman" w:hAnsi="Times New Roman" w:cs="Times New Roman"/>
          <w:sz w:val="28"/>
          <w:szCs w:val="28"/>
        </w:rPr>
        <w:t xml:space="preserve">Размер должностного оклада руководителя учреждения определяется трудовым договором и составляет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92FD7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рублей».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06C" w:rsidRDefault="008E706C" w:rsidP="00AF67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6F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муниципального образования сельское поселение Локосово.</w:t>
      </w:r>
    </w:p>
    <w:p w:rsidR="008E706C" w:rsidRDefault="008E706C" w:rsidP="00AF67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6F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8E706C" w:rsidRDefault="008E706C" w:rsidP="00AF67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6F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сельского поселения Локосово.</w:t>
      </w:r>
    </w:p>
    <w:p w:rsidR="00182D71" w:rsidRDefault="00182D71" w:rsidP="00AF67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969" w:rsidRDefault="00426969" w:rsidP="00AF67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969" w:rsidRDefault="00426969" w:rsidP="00AF67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305" w:rsidRPr="0042039F" w:rsidRDefault="00466FAC" w:rsidP="00AF678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5305" w:rsidRPr="0042039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5305" w:rsidRPr="0042039F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338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Н.Б.</w:t>
      </w:r>
      <w:r w:rsidR="00C33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Свечников</w:t>
      </w:r>
    </w:p>
    <w:p w:rsidR="006C5305" w:rsidRDefault="006C5305" w:rsidP="006C530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D4596B" w:rsidRDefault="00D4596B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540996" w:rsidRDefault="00540996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023700" w:rsidRDefault="00023700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AF678A" w:rsidRDefault="00AF678A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AF678A" w:rsidRDefault="00AF678A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023700" w:rsidRDefault="00023700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466FAC" w:rsidRDefault="00466FAC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867B81" w:rsidRDefault="00867B81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270E4A" w:rsidRDefault="00270E4A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6C5305" w:rsidRDefault="006C5305" w:rsidP="000D2B30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</w:t>
      </w:r>
      <w:r w:rsidR="00466FA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305" w:rsidRDefault="006C5305" w:rsidP="000D2B30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Локосово </w:t>
      </w:r>
    </w:p>
    <w:p w:rsidR="006C5305" w:rsidRDefault="006C5305" w:rsidP="000D2B30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466FA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66FAC"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 xml:space="preserve">2024 года № </w:t>
      </w:r>
      <w:r w:rsidR="00466FAC">
        <w:rPr>
          <w:rFonts w:ascii="Times New Roman" w:hAnsi="Times New Roman" w:cs="Times New Roman"/>
          <w:sz w:val="24"/>
          <w:szCs w:val="24"/>
        </w:rPr>
        <w:t>3</w:t>
      </w:r>
      <w:r w:rsidR="00624F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624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нпа</w:t>
      </w:r>
    </w:p>
    <w:p w:rsidR="006C5305" w:rsidRDefault="006C5305" w:rsidP="000D2B30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</w:p>
    <w:p w:rsidR="000D2B30" w:rsidRPr="005E7462" w:rsidRDefault="000D2B30" w:rsidP="000D2B30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  <w:r w:rsidRPr="005E7462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6C5305" w:rsidRDefault="006C5305" w:rsidP="00D66F96">
      <w:pPr>
        <w:pStyle w:val="HEADERTEXT"/>
        <w:ind w:firstLine="568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66F96" w:rsidRDefault="000D2B30" w:rsidP="00D66F96">
      <w:pPr>
        <w:pStyle w:val="HEADERTEXT"/>
        <w:ind w:firstLine="568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A2B7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Профессиональные квалификационные группы должностей </w:t>
      </w:r>
    </w:p>
    <w:p w:rsidR="000D2B30" w:rsidRPr="000A2B79" w:rsidRDefault="000D2B30" w:rsidP="00D66F96">
      <w:pPr>
        <w:pStyle w:val="HEADERTEXT"/>
        <w:ind w:firstLine="568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A2B79">
        <w:rPr>
          <w:rFonts w:ascii="Times New Roman" w:hAnsi="Times New Roman" w:cs="Times New Roman"/>
          <w:bCs/>
          <w:color w:val="auto"/>
          <w:sz w:val="28"/>
          <w:szCs w:val="28"/>
        </w:rPr>
        <w:t>работников культуры, искусства и кинематографии и размеры окладов (должностных окладов)</w:t>
      </w:r>
    </w:p>
    <w:p w:rsidR="000D2B30" w:rsidRDefault="000D2B30" w:rsidP="00D66F96">
      <w:pPr>
        <w:pStyle w:val="HEADERTEXT"/>
        <w:ind w:firstLine="568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A2B79">
        <w:rPr>
          <w:rFonts w:ascii="Times New Roman" w:hAnsi="Times New Roman" w:cs="Times New Roman"/>
          <w:bCs/>
          <w:color w:val="auto"/>
          <w:sz w:val="28"/>
          <w:szCs w:val="28"/>
        </w:rPr>
        <w:t>Профессион</w:t>
      </w:r>
      <w:r w:rsidR="00D66F96">
        <w:rPr>
          <w:rFonts w:ascii="Times New Roman" w:hAnsi="Times New Roman" w:cs="Times New Roman"/>
          <w:bCs/>
          <w:color w:val="auto"/>
          <w:sz w:val="28"/>
          <w:szCs w:val="28"/>
        </w:rPr>
        <w:t>альная квалификационная группа «</w:t>
      </w:r>
      <w:r w:rsidRPr="000A2B7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Должности работников культуры, искусства </w:t>
      </w:r>
      <w:r w:rsidR="00D66F96">
        <w:rPr>
          <w:rFonts w:ascii="Times New Roman" w:hAnsi="Times New Roman" w:cs="Times New Roman"/>
          <w:bCs/>
          <w:color w:val="auto"/>
          <w:sz w:val="28"/>
          <w:szCs w:val="28"/>
        </w:rPr>
        <w:t>и кинематографии ведущего звена»</w:t>
      </w:r>
    </w:p>
    <w:p w:rsidR="00D66F96" w:rsidRPr="000A2B79" w:rsidRDefault="00D66F96" w:rsidP="00D66F96">
      <w:pPr>
        <w:pStyle w:val="HEADERTEXT"/>
        <w:ind w:firstLine="568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W w:w="9781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237"/>
        <w:gridCol w:w="1701"/>
        <w:gridCol w:w="1843"/>
      </w:tblGrid>
      <w:tr w:rsidR="000D2B30" w:rsidRPr="0042039F" w:rsidTr="00D66F96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5579FC" w:rsidRDefault="000D2B30" w:rsidP="00D66F9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C">
              <w:rPr>
                <w:rFonts w:ascii="Times New Roman" w:hAnsi="Times New Roman" w:cs="Times New Roman"/>
                <w:sz w:val="24"/>
                <w:szCs w:val="24"/>
              </w:rPr>
              <w:t>Квалификационные категории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5579FC" w:rsidRDefault="000D2B30" w:rsidP="00D66F9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5579FC" w:rsidRDefault="000D2B30" w:rsidP="00D66F9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C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 (рублей)</w:t>
            </w:r>
          </w:p>
        </w:tc>
      </w:tr>
      <w:tr w:rsidR="000D2B30" w:rsidRPr="0042039F" w:rsidTr="00D66F96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5579FC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C"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категории.</w:t>
            </w:r>
          </w:p>
          <w:p w:rsidR="000D2B30" w:rsidRPr="005579FC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Требования: Высшее или среднее профессиональное образование (гуманитарное, культуры и искусства) без предъявления требований к стажу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5579FC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C"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5579FC" w:rsidRDefault="004329D7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11 086,80</w:t>
            </w:r>
            <w:r w:rsidR="000D2B30" w:rsidRPr="0055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B30" w:rsidRPr="0042039F" w:rsidTr="00D66F96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5579FC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C">
              <w:rPr>
                <w:rFonts w:ascii="Times New Roman" w:hAnsi="Times New Roman" w:cs="Times New Roman"/>
                <w:sz w:val="24"/>
                <w:szCs w:val="24"/>
              </w:rPr>
              <w:t>Вторая квалификационная категория.</w:t>
            </w:r>
          </w:p>
          <w:p w:rsidR="000D2B30" w:rsidRPr="005579FC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(культуры и искусства, техническое) без предъявления требований к стажу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5579FC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5579FC" w:rsidRDefault="004329D7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11 641,20</w:t>
            </w:r>
            <w:r w:rsidR="000D2B30" w:rsidRPr="0055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B30" w:rsidRPr="0042039F" w:rsidTr="00D66F96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5579FC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  <w:p w:rsidR="000D2B30" w:rsidRPr="005579FC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579FC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(культуры и искусства, 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3 лет в должности звукооператора второй категории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5579FC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5579FC" w:rsidRDefault="004329D7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12 195,60</w:t>
            </w:r>
            <w:r w:rsidR="000D2B30" w:rsidRPr="0055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66F96" w:rsidRDefault="00D66F96" w:rsidP="00D66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6F96" w:rsidRDefault="000D2B30" w:rsidP="00D66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D2B30">
        <w:rPr>
          <w:rFonts w:ascii="Times New Roman" w:hAnsi="Times New Roman"/>
          <w:bCs/>
          <w:sz w:val="28"/>
          <w:szCs w:val="28"/>
        </w:rPr>
        <w:t>Профессиональная квалификационная группа</w:t>
      </w:r>
    </w:p>
    <w:p w:rsidR="000D2B30" w:rsidRPr="000D2B30" w:rsidRDefault="00D66F96" w:rsidP="00D66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0D2B30" w:rsidRPr="000D2B30">
        <w:rPr>
          <w:rFonts w:ascii="Times New Roman" w:hAnsi="Times New Roman"/>
          <w:bCs/>
          <w:sz w:val="28"/>
          <w:szCs w:val="28"/>
        </w:rPr>
        <w:t>Должности руководящего состава учреж</w:t>
      </w:r>
      <w:r>
        <w:rPr>
          <w:rFonts w:ascii="Times New Roman" w:hAnsi="Times New Roman"/>
          <w:bCs/>
          <w:sz w:val="28"/>
          <w:szCs w:val="28"/>
        </w:rPr>
        <w:t>дений культуры и кинематографии»</w:t>
      </w:r>
    </w:p>
    <w:tbl>
      <w:tblPr>
        <w:tblW w:w="9781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237"/>
        <w:gridCol w:w="1701"/>
        <w:gridCol w:w="1843"/>
      </w:tblGrid>
      <w:tr w:rsidR="000D2B30" w:rsidRPr="006342BA" w:rsidTr="00D66F96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0D2B30" w:rsidP="00D66F9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>Квалификационные категории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0D2B30" w:rsidP="00D66F9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0D2B30" w:rsidP="00D66F9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 (рублей)</w:t>
            </w:r>
          </w:p>
        </w:tc>
      </w:tr>
      <w:tr w:rsidR="000D2B30" w:rsidRPr="006342BA" w:rsidTr="00D66F96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>Вторая квалификационная категория.</w:t>
            </w:r>
          </w:p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(культуры и искусства, техническое) без предъявлений требований к стажу работы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>Звукорежиссёр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4329D7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14 670,00</w:t>
            </w:r>
          </w:p>
        </w:tc>
      </w:tr>
      <w:tr w:rsidR="000D2B30" w:rsidRPr="006342BA" w:rsidTr="00D66F96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(культуры и искусства, техническое) без предъявления требований к стажу работы </w:t>
            </w:r>
            <w:r w:rsidRPr="00634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среднее профессиональное образование (культуры и искусства, техническое) и стаж работы по направлению профессиональной деятельности не менее 3 лет в должности звукорежиссера;</w:t>
            </w:r>
          </w:p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звукооператора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4329D7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15 368,40</w:t>
            </w:r>
            <w:r w:rsidR="000D2B30" w:rsidRPr="0063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B30" w:rsidRPr="006342BA" w:rsidTr="00D66F96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квалификационная категория.</w:t>
            </w:r>
          </w:p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(культуры и искусства) без предъявления требований к стажу работы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 xml:space="preserve">Режиссёр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4329D7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14 670,00</w:t>
            </w:r>
            <w:r w:rsidR="000D2B30" w:rsidRPr="0063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B30" w:rsidRPr="006342BA" w:rsidTr="00D66F96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(культуры и искусства) и стаж работы не менее 3 лет в должности режиссера 2 категории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4329D7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15 368,40</w:t>
            </w:r>
            <w:r w:rsidR="000D2B30" w:rsidRPr="0063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B30" w:rsidRPr="006342BA" w:rsidTr="00D66F96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категории.</w:t>
            </w:r>
          </w:p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Требования: среднее профессиональное образование (культуры и искусства, педагогическое, техническое) без предъявлений требований к стажу работы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BBE">
              <w:rPr>
                <w:rFonts w:ascii="Times New Roman" w:hAnsi="Times New Roman" w:cs="Times New Roman"/>
                <w:sz w:val="24"/>
                <w:szCs w:val="24"/>
              </w:rPr>
              <w:t>руководитель коллектива самодеятельного искусства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4329D7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483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  <w:r w:rsidR="000D2B30" w:rsidRPr="0063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B30" w:rsidRPr="006342BA" w:rsidTr="00D66F96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>Вторая квалификационная категория.</w:t>
            </w:r>
          </w:p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(культуры и искусства, педагогическое, техническое) без предъявлений требований к стажу работы или среднее профессиональное образование (культуры и искусства, педагогическое, техническое) и стаж работы в должности руководителя клубного формирования не менее 2 лет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4329D7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14 670,00</w:t>
            </w:r>
            <w:r w:rsidR="000D2B30" w:rsidRPr="0063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B30" w:rsidRPr="006342BA" w:rsidTr="00D66F96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342B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бакалавриат (культуры и искусства, педагогическое, техническое) и стаж работы в должности руководителя клубного формирования 2 категории не менее 3 лет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0D2B30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2B30" w:rsidRPr="006342BA" w:rsidRDefault="004329D7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15 368,40</w:t>
            </w:r>
            <w:r w:rsidR="000D2B30" w:rsidRPr="0063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D2B30" w:rsidRPr="00BC5326" w:rsidRDefault="000D2B30" w:rsidP="00D66F9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D66F96" w:rsidRPr="00BC5326" w:rsidRDefault="00D66F96" w:rsidP="00D66F96">
      <w:pPr>
        <w:pStyle w:val="FORMATTEX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5305" w:rsidRDefault="006C5305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</w:p>
    <w:p w:rsidR="006C5305" w:rsidRDefault="006C5305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</w:p>
    <w:p w:rsidR="006C5305" w:rsidRDefault="006C5305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</w:p>
    <w:p w:rsidR="006C5305" w:rsidRDefault="006C5305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</w:p>
    <w:p w:rsidR="006C5305" w:rsidRDefault="006C5305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</w:p>
    <w:p w:rsidR="006C5305" w:rsidRDefault="006C5305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</w:p>
    <w:p w:rsidR="006C5305" w:rsidRDefault="006C5305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</w:p>
    <w:p w:rsidR="006C5305" w:rsidRDefault="006C5305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</w:p>
    <w:p w:rsidR="006C5305" w:rsidRDefault="006C5305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</w:p>
    <w:p w:rsidR="006C5305" w:rsidRDefault="006C5305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</w:p>
    <w:p w:rsidR="006C5305" w:rsidRDefault="006C5305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</w:p>
    <w:p w:rsidR="006C5305" w:rsidRDefault="006C5305" w:rsidP="005163B0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163B0" w:rsidRDefault="005163B0" w:rsidP="005163B0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6C5305" w:rsidRDefault="006C5305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</w:p>
    <w:p w:rsidR="007C4E47" w:rsidRDefault="007C4E47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</w:p>
    <w:p w:rsidR="007C4E47" w:rsidRDefault="007C4E47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</w:p>
    <w:p w:rsidR="007C4E47" w:rsidRDefault="007C4E47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</w:p>
    <w:p w:rsidR="006C5305" w:rsidRDefault="006C5305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постановлени</w:t>
      </w:r>
      <w:r w:rsidR="00466FA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305" w:rsidRDefault="006C5305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Локосово </w:t>
      </w:r>
    </w:p>
    <w:p w:rsidR="006C5305" w:rsidRDefault="006C5305" w:rsidP="006C5305">
      <w:pPr>
        <w:pStyle w:val="FORMATTEXT"/>
        <w:ind w:left="14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466FA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66FAC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>2024 года №</w:t>
      </w:r>
      <w:r w:rsidR="00466FA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-нпа</w:t>
      </w:r>
    </w:p>
    <w:p w:rsidR="006C5305" w:rsidRDefault="006C5305" w:rsidP="00D66F9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66F96" w:rsidRDefault="009F7D68" w:rsidP="00D66F9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F665F5" w:rsidRPr="00175EA8" w:rsidRDefault="00F665F5" w:rsidP="00D66F9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75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F96" w:rsidRDefault="00F665F5" w:rsidP="00D66F96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A2B7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Размеры окладов (должностных окладов)</w:t>
      </w:r>
      <w:r w:rsidR="00424C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A2B7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должностям работников, </w:t>
      </w:r>
    </w:p>
    <w:p w:rsidR="00F665F5" w:rsidRDefault="00F665F5" w:rsidP="00D66F96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A2B7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 включенным в ПКГ </w:t>
      </w:r>
    </w:p>
    <w:p w:rsidR="00D66F96" w:rsidRPr="000A2B79" w:rsidRDefault="00D66F96" w:rsidP="00D66F96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W w:w="9498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2786"/>
        <w:gridCol w:w="4252"/>
        <w:gridCol w:w="1560"/>
      </w:tblGrid>
      <w:tr w:rsidR="00F665F5" w:rsidRPr="0042039F" w:rsidTr="00D66F9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65F5" w:rsidRPr="00175EA8" w:rsidRDefault="00D66F96" w:rsidP="00D66F9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65F5" w:rsidRPr="00175EA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65F5" w:rsidRPr="00175EA8" w:rsidRDefault="00F665F5" w:rsidP="00D66F9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65F5" w:rsidRPr="00175EA8" w:rsidRDefault="00F665F5" w:rsidP="00D66F9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Разряд в соответствии с ЕТКС работ и профессий рабочих /</w:t>
            </w:r>
            <w:r w:rsidR="00D6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62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A2" w:rsidRPr="00175EA8"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  <w:r w:rsidR="0062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A2" w:rsidRPr="00175EA8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категории/</w:t>
            </w:r>
          </w:p>
          <w:p w:rsidR="00F665F5" w:rsidRPr="00175EA8" w:rsidRDefault="00F665F5" w:rsidP="00D66F9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Уровни квалификации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65F5" w:rsidRPr="00175EA8" w:rsidRDefault="00F665F5" w:rsidP="00D66F9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 (рублей)</w:t>
            </w:r>
          </w:p>
        </w:tc>
      </w:tr>
      <w:tr w:rsidR="00F665F5" w:rsidRPr="0042039F" w:rsidTr="00D66F9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65F5" w:rsidRPr="00175EA8" w:rsidRDefault="00F665F5" w:rsidP="00D66F9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65F5" w:rsidRPr="00175EA8" w:rsidRDefault="00F665F5" w:rsidP="00D66F9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65F5" w:rsidRPr="00175EA8" w:rsidRDefault="00F665F5" w:rsidP="00D66F9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65F5" w:rsidRPr="00175EA8" w:rsidRDefault="00F665F5" w:rsidP="00D66F9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5F5" w:rsidRPr="0042039F" w:rsidTr="00D66F9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65F5" w:rsidRPr="00175EA8" w:rsidRDefault="00F665F5" w:rsidP="00D66F9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65F5" w:rsidRPr="00175EA8" w:rsidRDefault="00F665F5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65F5" w:rsidRPr="00175EA8" w:rsidRDefault="00F665F5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75EA8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65F5" w:rsidRPr="00175EA8" w:rsidRDefault="004329D7" w:rsidP="002F62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17 464,00</w:t>
            </w:r>
          </w:p>
        </w:tc>
      </w:tr>
      <w:tr w:rsidR="00F665F5" w:rsidRPr="0042039F" w:rsidTr="00D66F9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65F5" w:rsidRPr="00175EA8" w:rsidRDefault="00F665F5" w:rsidP="00D66F9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65F5" w:rsidRPr="00175EA8" w:rsidRDefault="00F665F5" w:rsidP="00D66F9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административно-хозяйственной деятельности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65F5" w:rsidRPr="00175EA8" w:rsidRDefault="008141A7" w:rsidP="00D66F96">
            <w:pPr>
              <w:pStyle w:val="FORMATTEXT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66F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65F5">
              <w:rPr>
                <w:rFonts w:ascii="Times New Roman" w:hAnsi="Times New Roman" w:cs="Times New Roman"/>
                <w:sz w:val="24"/>
                <w:szCs w:val="24"/>
              </w:rPr>
              <w:t>ровень квалификации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65F5" w:rsidRPr="00175EA8" w:rsidRDefault="004329D7" w:rsidP="002F62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9 600,00</w:t>
            </w:r>
          </w:p>
        </w:tc>
      </w:tr>
    </w:tbl>
    <w:p w:rsidR="00D66F96" w:rsidRDefault="00D66F96" w:rsidP="00CC41D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66F96" w:rsidRDefault="00D66F96" w:rsidP="00CC41D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E706C" w:rsidRDefault="008E706C" w:rsidP="00D3156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sectPr w:rsidR="008E706C" w:rsidSect="00AF678A">
      <w:type w:val="continuous"/>
      <w:pgSz w:w="11907" w:h="16840" w:code="9"/>
      <w:pgMar w:top="1134" w:right="851" w:bottom="1134" w:left="1418" w:header="278" w:footer="27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36" w:rsidRDefault="00936C36">
      <w:pPr>
        <w:spacing w:after="0" w:line="240" w:lineRule="auto"/>
      </w:pPr>
      <w:r>
        <w:separator/>
      </w:r>
    </w:p>
  </w:endnote>
  <w:endnote w:type="continuationSeparator" w:id="0">
    <w:p w:rsidR="00936C36" w:rsidRDefault="0093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36" w:rsidRDefault="00936C36">
      <w:pPr>
        <w:spacing w:after="0" w:line="240" w:lineRule="auto"/>
      </w:pPr>
      <w:r>
        <w:separator/>
      </w:r>
    </w:p>
  </w:footnote>
  <w:footnote w:type="continuationSeparator" w:id="0">
    <w:p w:rsidR="00936C36" w:rsidRDefault="00936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991"/>
    <w:multiLevelType w:val="hybridMultilevel"/>
    <w:tmpl w:val="3A60E402"/>
    <w:lvl w:ilvl="0" w:tplc="35B48DCC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1C5B1562"/>
    <w:multiLevelType w:val="hybridMultilevel"/>
    <w:tmpl w:val="A468D16C"/>
    <w:lvl w:ilvl="0" w:tplc="741E0B0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1A16C0"/>
    <w:multiLevelType w:val="hybridMultilevel"/>
    <w:tmpl w:val="A21ED1CA"/>
    <w:lvl w:ilvl="0" w:tplc="485EBE8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D16E6F"/>
    <w:multiLevelType w:val="multilevel"/>
    <w:tmpl w:val="EEA24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56AE0A14"/>
    <w:multiLevelType w:val="hybridMultilevel"/>
    <w:tmpl w:val="FFDEB06E"/>
    <w:lvl w:ilvl="0" w:tplc="C0424FF0">
      <w:start w:val="1"/>
      <w:numFmt w:val="decimal"/>
      <w:lvlText w:val="%1."/>
      <w:lvlJc w:val="left"/>
      <w:pPr>
        <w:ind w:left="1478" w:hanging="9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5E1916"/>
    <w:multiLevelType w:val="hybridMultilevel"/>
    <w:tmpl w:val="FFDEB06E"/>
    <w:lvl w:ilvl="0" w:tplc="C0424FF0">
      <w:start w:val="1"/>
      <w:numFmt w:val="decimal"/>
      <w:lvlText w:val="%1."/>
      <w:lvlJc w:val="left"/>
      <w:pPr>
        <w:ind w:left="1478" w:hanging="9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9F"/>
    <w:rsid w:val="00023700"/>
    <w:rsid w:val="0002394F"/>
    <w:rsid w:val="00041B06"/>
    <w:rsid w:val="0004672A"/>
    <w:rsid w:val="0005099A"/>
    <w:rsid w:val="0005215F"/>
    <w:rsid w:val="00062F2B"/>
    <w:rsid w:val="000969CD"/>
    <w:rsid w:val="000A2B79"/>
    <w:rsid w:val="000A6421"/>
    <w:rsid w:val="000B4BBE"/>
    <w:rsid w:val="000B705A"/>
    <w:rsid w:val="000C0852"/>
    <w:rsid w:val="000D2B30"/>
    <w:rsid w:val="000E7209"/>
    <w:rsid w:val="001072E5"/>
    <w:rsid w:val="00132EEC"/>
    <w:rsid w:val="00136D90"/>
    <w:rsid w:val="00175EA8"/>
    <w:rsid w:val="0018035B"/>
    <w:rsid w:val="00182D71"/>
    <w:rsid w:val="00186B73"/>
    <w:rsid w:val="001A678A"/>
    <w:rsid w:val="001A7CC3"/>
    <w:rsid w:val="001E103E"/>
    <w:rsid w:val="001E28AE"/>
    <w:rsid w:val="001F3CE9"/>
    <w:rsid w:val="00210B4B"/>
    <w:rsid w:val="00225024"/>
    <w:rsid w:val="00236550"/>
    <w:rsid w:val="002414F2"/>
    <w:rsid w:val="00242670"/>
    <w:rsid w:val="00244F1B"/>
    <w:rsid w:val="002566BF"/>
    <w:rsid w:val="00263241"/>
    <w:rsid w:val="00270E4A"/>
    <w:rsid w:val="002F62AD"/>
    <w:rsid w:val="00361856"/>
    <w:rsid w:val="00363B8F"/>
    <w:rsid w:val="003675CA"/>
    <w:rsid w:val="00392EA6"/>
    <w:rsid w:val="003D10CB"/>
    <w:rsid w:val="003E729D"/>
    <w:rsid w:val="00411566"/>
    <w:rsid w:val="00417C77"/>
    <w:rsid w:val="0042039F"/>
    <w:rsid w:val="00424CE8"/>
    <w:rsid w:val="00426969"/>
    <w:rsid w:val="004329D7"/>
    <w:rsid w:val="004378E5"/>
    <w:rsid w:val="004565E3"/>
    <w:rsid w:val="004608B2"/>
    <w:rsid w:val="00466FAC"/>
    <w:rsid w:val="00467BB1"/>
    <w:rsid w:val="004704FC"/>
    <w:rsid w:val="00476C82"/>
    <w:rsid w:val="004775D4"/>
    <w:rsid w:val="004836B3"/>
    <w:rsid w:val="004A229E"/>
    <w:rsid w:val="004A2DF4"/>
    <w:rsid w:val="004B6780"/>
    <w:rsid w:val="004B7095"/>
    <w:rsid w:val="004C1C44"/>
    <w:rsid w:val="004C4FD1"/>
    <w:rsid w:val="004E0F47"/>
    <w:rsid w:val="005163B0"/>
    <w:rsid w:val="0052107A"/>
    <w:rsid w:val="005376B9"/>
    <w:rsid w:val="00540996"/>
    <w:rsid w:val="005579FC"/>
    <w:rsid w:val="0057469B"/>
    <w:rsid w:val="00577C16"/>
    <w:rsid w:val="00585EF8"/>
    <w:rsid w:val="00595314"/>
    <w:rsid w:val="005A2C77"/>
    <w:rsid w:val="005A6229"/>
    <w:rsid w:val="005C531F"/>
    <w:rsid w:val="005C7A42"/>
    <w:rsid w:val="005D56D3"/>
    <w:rsid w:val="005E5592"/>
    <w:rsid w:val="005E7462"/>
    <w:rsid w:val="00607AD1"/>
    <w:rsid w:val="00624FA2"/>
    <w:rsid w:val="006342BA"/>
    <w:rsid w:val="00637C04"/>
    <w:rsid w:val="00652D69"/>
    <w:rsid w:val="006555ED"/>
    <w:rsid w:val="006640D9"/>
    <w:rsid w:val="006A5398"/>
    <w:rsid w:val="006B506F"/>
    <w:rsid w:val="006B721E"/>
    <w:rsid w:val="006C5305"/>
    <w:rsid w:val="006F5281"/>
    <w:rsid w:val="006F5511"/>
    <w:rsid w:val="007000CE"/>
    <w:rsid w:val="00712997"/>
    <w:rsid w:val="00744AF9"/>
    <w:rsid w:val="00745853"/>
    <w:rsid w:val="0079476D"/>
    <w:rsid w:val="007B5208"/>
    <w:rsid w:val="007C4E47"/>
    <w:rsid w:val="007D3183"/>
    <w:rsid w:val="007E51ED"/>
    <w:rsid w:val="008141A7"/>
    <w:rsid w:val="008163AB"/>
    <w:rsid w:val="00821885"/>
    <w:rsid w:val="00822E0F"/>
    <w:rsid w:val="00826D52"/>
    <w:rsid w:val="00867B81"/>
    <w:rsid w:val="008B3DFD"/>
    <w:rsid w:val="008C4CC8"/>
    <w:rsid w:val="008C745C"/>
    <w:rsid w:val="008E706C"/>
    <w:rsid w:val="00902BC1"/>
    <w:rsid w:val="00923D2B"/>
    <w:rsid w:val="0092538A"/>
    <w:rsid w:val="00936C36"/>
    <w:rsid w:val="00974C69"/>
    <w:rsid w:val="009842D5"/>
    <w:rsid w:val="009D1247"/>
    <w:rsid w:val="009E7BD2"/>
    <w:rsid w:val="009F33D1"/>
    <w:rsid w:val="009F7D68"/>
    <w:rsid w:val="00A04E14"/>
    <w:rsid w:val="00A11F36"/>
    <w:rsid w:val="00A31148"/>
    <w:rsid w:val="00A409A4"/>
    <w:rsid w:val="00A47279"/>
    <w:rsid w:val="00A72455"/>
    <w:rsid w:val="00A83FD6"/>
    <w:rsid w:val="00AC084C"/>
    <w:rsid w:val="00AE0216"/>
    <w:rsid w:val="00AE1985"/>
    <w:rsid w:val="00AF678A"/>
    <w:rsid w:val="00B16655"/>
    <w:rsid w:val="00B53F19"/>
    <w:rsid w:val="00B80990"/>
    <w:rsid w:val="00BC04C4"/>
    <w:rsid w:val="00BC5326"/>
    <w:rsid w:val="00BD773E"/>
    <w:rsid w:val="00BF5D19"/>
    <w:rsid w:val="00C016B5"/>
    <w:rsid w:val="00C01CF1"/>
    <w:rsid w:val="00C0533F"/>
    <w:rsid w:val="00C1275B"/>
    <w:rsid w:val="00C246D4"/>
    <w:rsid w:val="00C264F9"/>
    <w:rsid w:val="00C338AD"/>
    <w:rsid w:val="00C61B74"/>
    <w:rsid w:val="00C62759"/>
    <w:rsid w:val="00C64B22"/>
    <w:rsid w:val="00C65936"/>
    <w:rsid w:val="00C87FFE"/>
    <w:rsid w:val="00CB443B"/>
    <w:rsid w:val="00CC2E3C"/>
    <w:rsid w:val="00CC41DE"/>
    <w:rsid w:val="00CD2555"/>
    <w:rsid w:val="00D31569"/>
    <w:rsid w:val="00D4596B"/>
    <w:rsid w:val="00D623FA"/>
    <w:rsid w:val="00D66F96"/>
    <w:rsid w:val="00D77F03"/>
    <w:rsid w:val="00DF3EF3"/>
    <w:rsid w:val="00E0779E"/>
    <w:rsid w:val="00E2485B"/>
    <w:rsid w:val="00E273E8"/>
    <w:rsid w:val="00E4666B"/>
    <w:rsid w:val="00E5370F"/>
    <w:rsid w:val="00E85D72"/>
    <w:rsid w:val="00E92FD7"/>
    <w:rsid w:val="00EC60BF"/>
    <w:rsid w:val="00F27A2C"/>
    <w:rsid w:val="00F665F5"/>
    <w:rsid w:val="00FC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20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2039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20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2039F"/>
    <w:rPr>
      <w:rFonts w:cs="Times New Roman"/>
    </w:rPr>
  </w:style>
  <w:style w:type="paragraph" w:styleId="2">
    <w:name w:val="Body Text 2"/>
    <w:basedOn w:val="a"/>
    <w:link w:val="20"/>
    <w:uiPriority w:val="99"/>
    <w:rsid w:val="00595314"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595314"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No Spacing"/>
    <w:link w:val="a8"/>
    <w:uiPriority w:val="1"/>
    <w:qFormat/>
    <w:rsid w:val="00595314"/>
    <w:pPr>
      <w:spacing w:after="0" w:line="240" w:lineRule="auto"/>
    </w:pPr>
    <w:rPr>
      <w:rFonts w:ascii="Calibri" w:hAnsi="Calibri"/>
    </w:rPr>
  </w:style>
  <w:style w:type="paragraph" w:styleId="a9">
    <w:name w:val="List Paragraph"/>
    <w:basedOn w:val="a"/>
    <w:uiPriority w:val="34"/>
    <w:qFormat/>
    <w:rsid w:val="000B4BB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locked/>
    <w:rsid w:val="00CC41DE"/>
    <w:rPr>
      <w:rFonts w:ascii="Calibri" w:hAnsi="Calibri"/>
    </w:rPr>
  </w:style>
  <w:style w:type="table" w:styleId="aa">
    <w:name w:val="Table Grid"/>
    <w:basedOn w:val="a1"/>
    <w:uiPriority w:val="59"/>
    <w:rsid w:val="00D6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E7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E72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20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2039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20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2039F"/>
    <w:rPr>
      <w:rFonts w:cs="Times New Roman"/>
    </w:rPr>
  </w:style>
  <w:style w:type="paragraph" w:styleId="2">
    <w:name w:val="Body Text 2"/>
    <w:basedOn w:val="a"/>
    <w:link w:val="20"/>
    <w:uiPriority w:val="99"/>
    <w:rsid w:val="00595314"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595314"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No Spacing"/>
    <w:link w:val="a8"/>
    <w:uiPriority w:val="1"/>
    <w:qFormat/>
    <w:rsid w:val="00595314"/>
    <w:pPr>
      <w:spacing w:after="0" w:line="240" w:lineRule="auto"/>
    </w:pPr>
    <w:rPr>
      <w:rFonts w:ascii="Calibri" w:hAnsi="Calibri"/>
    </w:rPr>
  </w:style>
  <w:style w:type="paragraph" w:styleId="a9">
    <w:name w:val="List Paragraph"/>
    <w:basedOn w:val="a"/>
    <w:uiPriority w:val="34"/>
    <w:qFormat/>
    <w:rsid w:val="000B4BB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locked/>
    <w:rsid w:val="00CC41DE"/>
    <w:rPr>
      <w:rFonts w:ascii="Calibri" w:hAnsi="Calibri"/>
    </w:rPr>
  </w:style>
  <w:style w:type="table" w:styleId="aa">
    <w:name w:val="Table Grid"/>
    <w:basedOn w:val="a1"/>
    <w:uiPriority w:val="59"/>
    <w:rsid w:val="00D6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E7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E7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28DB-9EEF-49C2-9B0D-7DBE1CCB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Положения об установлении системы оплаты труда работников муниципального казенного учреждения культуры подведомственного администрации сельского поселения Локосово (с изменениями на: 15.02.2019) </vt:lpstr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установлении системы оплаты труда работников муниципального казенного учреждения культуры подведомственного администрации сельского поселения Локосово (с изменениями на: 15.02.2019)</dc:title>
  <dc:creator>AlpUfa</dc:creator>
  <cp:lastModifiedBy>AlpUfa</cp:lastModifiedBy>
  <cp:revision>2</cp:revision>
  <cp:lastPrinted>2024-06-13T09:09:00Z</cp:lastPrinted>
  <dcterms:created xsi:type="dcterms:W3CDTF">2024-06-13T13:11:00Z</dcterms:created>
  <dcterms:modified xsi:type="dcterms:W3CDTF">2024-06-13T13:11:00Z</dcterms:modified>
</cp:coreProperties>
</file>